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ind w:left="0" w:leftChars="0"/>
        <w:rPr>
          <w:rFonts w:hint="eastAsia" w:ascii="黑体" w:hAnsi="黑体" w:eastAsia="黑体" w:cs="黑体"/>
          <w:b w:val="0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附件</w:t>
      </w:r>
      <w:r>
        <w:rPr>
          <w:rFonts w:hint="eastAsia" w:ascii="黑体" w:hAnsi="黑体" w:eastAsia="黑体" w:cs="黑体"/>
          <w:b w:val="0"/>
          <w:color w:val="000000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县突发事件处置工作流程</w:t>
      </w:r>
    </w:p>
    <w:bookmarkEnd w:id="0"/>
    <w:p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79375</wp:posOffset>
                </wp:positionV>
                <wp:extent cx="6057900" cy="8422005"/>
                <wp:effectExtent l="5080" t="0" r="13970" b="17780"/>
                <wp:wrapNone/>
                <wp:docPr id="114" name="画布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4" name="菱形 74"/>
                        <wps:cNvSpPr/>
                        <wps:spPr>
                          <a:xfrm>
                            <a:off x="1599911" y="2278286"/>
                            <a:ext cx="2743434" cy="118835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信息报告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（县应急办）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矩形 75"/>
                        <wps:cNvSpPr/>
                        <wps:spPr>
                          <a:xfrm>
                            <a:off x="2286317" y="1386656"/>
                            <a:ext cx="1943114" cy="495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先期处置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（事发地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val="en-US" w:eastAsia="zh-CN"/>
                                </w:rPr>
                                <w:t>乡镇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（街道）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、县直部门）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矩形 76"/>
                        <wps:cNvSpPr/>
                        <wps:spPr>
                          <a:xfrm>
                            <a:off x="457848" y="792479"/>
                            <a:ext cx="1485266" cy="495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预警信息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乡镇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（街道）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或县直有关部门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矩形 77"/>
                        <wps:cNvSpPr/>
                        <wps:spPr>
                          <a:xfrm>
                            <a:off x="114644" y="1881682"/>
                            <a:ext cx="913504" cy="496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上报县政府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有关领导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流程图: 过程 78"/>
                        <wps:cNvSpPr/>
                        <wps:spPr>
                          <a:xfrm>
                            <a:off x="0" y="2773313"/>
                            <a:ext cx="1142063" cy="8748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向县直有关部门、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乡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镇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（街道）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传达领导指示或批示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矩形 79"/>
                        <wps:cNvSpPr/>
                        <wps:spPr>
                          <a:xfrm>
                            <a:off x="2514876" y="693328"/>
                            <a:ext cx="1371352" cy="296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突发事件发生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流程图: 过程 80"/>
                        <wps:cNvSpPr/>
                        <wps:spPr>
                          <a:xfrm>
                            <a:off x="4457989" y="1881682"/>
                            <a:ext cx="1028149" cy="29745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信息反馈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1600641" y="1287505"/>
                            <a:ext cx="0" cy="99078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1600641" y="2278286"/>
                            <a:ext cx="137135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2971993" y="1881682"/>
                            <a:ext cx="0" cy="3966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3086637" y="990052"/>
                            <a:ext cx="0" cy="3966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5029021" y="1584958"/>
                            <a:ext cx="730" cy="2967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CnPr/>
                        <wps:spPr>
                          <a:xfrm flipH="1">
                            <a:off x="4229431" y="1584958"/>
                            <a:ext cx="798860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1028879" y="2179135"/>
                            <a:ext cx="343203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CnPr/>
                        <wps:spPr>
                          <a:xfrm>
                            <a:off x="1371352" y="2179135"/>
                            <a:ext cx="730" cy="8916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接连接符 89"/>
                        <wps:cNvCnPr/>
                        <wps:spPr>
                          <a:xfrm>
                            <a:off x="1372082" y="2773313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接连接符 90"/>
                        <wps:cNvCnPr/>
                        <wps:spPr>
                          <a:xfrm>
                            <a:off x="2057758" y="2773313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流程图: 过程 91"/>
                        <wps:cNvSpPr/>
                        <wps:spPr>
                          <a:xfrm>
                            <a:off x="1771512" y="3962396"/>
                            <a:ext cx="2227899" cy="49502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应急响应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（事发地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乡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镇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（街道）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为主）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2971993" y="4457422"/>
                            <a:ext cx="730" cy="4950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矩形 93"/>
                        <wps:cNvSpPr/>
                        <wps:spPr>
                          <a:xfrm>
                            <a:off x="2057758" y="4953177"/>
                            <a:ext cx="1943114" cy="694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应急结束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（县政府或县相关应急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指挥机构批准）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2971993" y="5646505"/>
                            <a:ext cx="730" cy="395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5" name="矩形 95"/>
                        <wps:cNvSpPr/>
                        <wps:spPr>
                          <a:xfrm>
                            <a:off x="1763480" y="6042380"/>
                            <a:ext cx="2579135" cy="495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善后处理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（事发地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val="en-US" w:eastAsia="zh-CN"/>
                                </w:rPr>
                                <w:t>乡镇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（街道）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、县直有关部门）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" name="直接连接符 96"/>
                        <wps:cNvCnPr/>
                        <wps:spPr>
                          <a:xfrm>
                            <a:off x="3085907" y="6537406"/>
                            <a:ext cx="730" cy="39806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7" name="矩形 97"/>
                        <wps:cNvSpPr/>
                        <wps:spPr>
                          <a:xfrm>
                            <a:off x="1743764" y="6934011"/>
                            <a:ext cx="2648506" cy="542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调查评估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（事发地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乡镇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（街道）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、县直有关部门）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3085907" y="7528188"/>
                            <a:ext cx="730" cy="3966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9" name="矩形 99"/>
                        <wps:cNvSpPr/>
                        <wps:spPr>
                          <a:xfrm>
                            <a:off x="2057758" y="7924792"/>
                            <a:ext cx="2054107" cy="497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恢复重建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（事发地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乡镇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（街道）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矩形 100"/>
                        <wps:cNvSpPr/>
                        <wps:spPr>
                          <a:xfrm>
                            <a:off x="4343345" y="3565792"/>
                            <a:ext cx="1714555" cy="298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县相关应急指挥机构运作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1" name="矩形 101"/>
                        <wps:cNvSpPr/>
                        <wps:spPr>
                          <a:xfrm>
                            <a:off x="4343345" y="3962396"/>
                            <a:ext cx="1714555" cy="296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县政府派工作组及专家组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" name="矩形 102"/>
                        <wps:cNvSpPr/>
                        <wps:spPr>
                          <a:xfrm>
                            <a:off x="4343345" y="4457422"/>
                            <a:ext cx="1714555" cy="297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启动相关应急预案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3" name="直接连接符 103"/>
                        <wps:cNvCnPr/>
                        <wps:spPr>
                          <a:xfrm>
                            <a:off x="4114786" y="3764094"/>
                            <a:ext cx="228559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直接连接符 104"/>
                        <wps:cNvCnPr/>
                        <wps:spPr>
                          <a:xfrm>
                            <a:off x="1142793" y="3070766"/>
                            <a:ext cx="22855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直接连接符 105"/>
                        <wps:cNvCnPr/>
                        <wps:spPr>
                          <a:xfrm>
                            <a:off x="1371352" y="2872464"/>
                            <a:ext cx="22855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" name="直接连接符 106"/>
                        <wps:cNvCnPr/>
                        <wps:spPr>
                          <a:xfrm>
                            <a:off x="4343345" y="2872464"/>
                            <a:ext cx="457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CnPr/>
                        <wps:spPr>
                          <a:xfrm>
                            <a:off x="4000142" y="4159969"/>
                            <a:ext cx="34320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接连接符 108"/>
                        <wps:cNvCnPr/>
                        <wps:spPr>
                          <a:xfrm>
                            <a:off x="4114786" y="3764094"/>
                            <a:ext cx="0" cy="7924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直接连接符 109"/>
                        <wps:cNvCnPr/>
                        <wps:spPr>
                          <a:xfrm>
                            <a:off x="4114786" y="4556573"/>
                            <a:ext cx="22855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直接连接符 110"/>
                        <wps:cNvCnPr/>
                        <wps:spPr>
                          <a:xfrm>
                            <a:off x="2971993" y="3466641"/>
                            <a:ext cx="0" cy="495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1" name="文本框 111"/>
                        <wps:cNvSpPr txBox="1"/>
                        <wps:spPr>
                          <a:xfrm>
                            <a:off x="4800462" y="2476589"/>
                            <a:ext cx="800320" cy="296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不启动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2" name="直接连接符 112"/>
                        <wps:cNvCnPr/>
                        <wps:spPr>
                          <a:xfrm>
                            <a:off x="4800462" y="2179135"/>
                            <a:ext cx="0" cy="6933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文本框 113"/>
                        <wps:cNvSpPr txBox="1"/>
                        <wps:spPr>
                          <a:xfrm>
                            <a:off x="1257438" y="3368219"/>
                            <a:ext cx="1371352" cy="495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启动相关应急预案（经县政府批准）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85pt;margin-top:6.25pt;height:663.15pt;width:477pt;z-index:251659264;mso-width-relative:page;mso-height-relative:page;" coordsize="6057900,8422005" editas="canvas" o:gfxdata="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">
                <o:lock v:ext="edit" aspectratio="f"/>
                <v:shape id="_x0000_s1026" o:spid="_x0000_s1026" style="position:absolute;left:0;top:0;height:8422005;width:6057900;" filled="f" stroked="f" coordsize="21600,21600" o:gfxdata="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4" type="#_x0000_t4" style="position:absolute;left:1599911;top:2278286;height:1188354;width:2743434;" fillcolor="#FFFFFF" filled="t" stroked="t" coordsize="21600,21600" o:gfxdata="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9pWsTaAAAACwEAAA8AAAAAAAAAAQAgAAAAIgAAAGRycy9kb3du&#10;cmV2LnhtbFBLAQIUABQAAAAIAIdO4kDRtioe/QEAAO0DAAAOAAAAAAAAAAEAIAAAACk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信息报告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（县应急办）</w:t>
                        </w:r>
                      </w:p>
                    </w:txbxContent>
                  </v:textbox>
                </v:shape>
                <v:rect id="_x0000_s1026" o:spid="_x0000_s1026" o:spt="1" style="position:absolute;left:2286317;top:1386656;height:495026;width:1943114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MCKv2QAAAAsBAAAPAAAAAAAAAAEAIAAAACIAAABkcnMvZG93bnJldi54&#10;bWxQSwECFAAUAAAACACHTuJA+BcpY/kBAADpAwAADgAAAAAAAAABACAAAAAo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先期处置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（事发地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val="en-US" w:eastAsia="zh-CN"/>
                          </w:rPr>
                          <w:t>乡镇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（街道）</w:t>
                        </w:r>
                        <w:r>
                          <w:rPr>
                            <w:rFonts w:hint="eastAsia" w:ascii="仿宋_GB2312" w:eastAsia="仿宋_GB2312"/>
                          </w:rPr>
                          <w:t>、县直部门）</w:t>
                        </w:r>
                      </w:p>
                    </w:txbxContent>
                  </v:textbox>
                </v:rect>
                <v:rect id="_x0000_s1026" o:spid="_x0000_s1026" o:spt="1" style="position:absolute;left:457848;top:792479;height:495026;width:1485266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swIq/ZAAAACwEAAA8AAAAAAAAAAQAgAAAAIgAAAGRycy9kb3ducmV2LnhtbFBL&#10;AQIUABQAAAAIAIdO4kBx7FBP9QEAAOcDAAAOAAAAAAAAAAEAIAAAACg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预警信息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乡镇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（街道）</w:t>
                        </w:r>
                        <w:r>
                          <w:rPr>
                            <w:rFonts w:hint="eastAsia" w:ascii="仿宋_GB2312" w:eastAsia="仿宋_GB2312"/>
                          </w:rPr>
                          <w:t>或县直有关部门</w:t>
                        </w:r>
                      </w:p>
                    </w:txbxContent>
                  </v:textbox>
                </v:rect>
                <v:rect id="_x0000_s1026" o:spid="_x0000_s1026" o:spt="1" style="position:absolute;left:114644;top:1881682;height:496484;width:913504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MCKv2QAAAAsBAAAPAAAAAAAAAAEAIAAAACIAAABkcnMvZG93bnJldi54bWxQSwEC&#10;FAAUAAAACACHTuJAY+sU+vMBAADnAwAADgAAAAAAAAABACAAAAAo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上报县政府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有关领导</w:t>
                        </w:r>
                      </w:p>
                    </w:txbxContent>
                  </v:textbox>
                </v:rect>
                <v:shape id="_x0000_s1026" o:spid="_x0000_s1026" o:spt="109" type="#_x0000_t109" style="position:absolute;left:0;top:2773313;height:874862;width:1142063;" fillcolor="#FFFFFF" filled="t" stroked="t" coordsize="21600,21600" o:gfxdata="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PrI0faAAAACwEAAA8AAAAAAAAAAQAgAAAAIgAA&#10;AGRycy9kb3ducmV2LnhtbFBLAQIUABQAAAAIAIdO4kAlvs6kBgIAAPoDAAAOAAAAAAAAAAEAIAAA&#10;ACk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向县直有关部门、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乡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镇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（街道）</w:t>
                        </w:r>
                        <w:r>
                          <w:rPr>
                            <w:rFonts w:hint="eastAsia" w:ascii="仿宋_GB2312" w:eastAsia="仿宋_GB2312"/>
                          </w:rPr>
                          <w:t>传达领导指示或批示</w:t>
                        </w:r>
                      </w:p>
                    </w:txbxContent>
                  </v:textbox>
                </v:shape>
                <v:rect id="_x0000_s1026" o:spid="_x0000_s1026" o:spt="1" style="position:absolute;left:2514876;top:693328;height:296724;width:1371352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MCKv2QAAAAsBAAAPAAAAAAAAAAEAIAAAACIAAABkcnMvZG93bnJldi54bWxQ&#10;SwECFAAUAAAACACHTuJAU9/UYPYBAADoAwAADgAAAAAAAAABACAAAAAo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突发事件发生</w:t>
                        </w:r>
                      </w:p>
                    </w:txbxContent>
                  </v:textbox>
                </v:rect>
                <v:shape id="_x0000_s1026" o:spid="_x0000_s1026" o:spt="109" type="#_x0000_t109" style="position:absolute;left:4457989;top:1881682;height:297453;width:1028149;" fillcolor="#FFFFFF" filled="t" stroked="t" coordsize="21600,21600" o:gfxdata="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PrI0faAAAACwEAAA8AAAAAAAAAAQAg&#10;AAAAIgAAAGRycy9kb3ducmV2LnhtbFBLAQIUABQAAAAIAIdO4kDQz9IiDAIAAAAEAAAOAAAAAAAA&#10;AAEAIAAAACk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信息反馈</w:t>
                        </w:r>
                      </w:p>
                    </w:txbxContent>
                  </v:textbox>
                </v:shape>
                <v:line id="_x0000_s1026" o:spid="_x0000_s1026" o:spt="20" style="position:absolute;left:1600641;top:1287505;height:990781;width:0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/MpZ&#10;2QAAAAsBAAAPAAAAAAAAAAEAIAAAACIAAABkcnMvZG93bnJldi54bWxQSwECFAAUAAAACACHTuJA&#10;18Uw9ucBAACjAwAADgAAAAAAAAABACAAAAAo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00641;top:2278286;height:0;width:1371352;" filled="f" stroked="t" coordsize="21600,21600" o:gfxdata="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sn/A3AAAAAsBAAAPAAAAAAAAAAEAIAAAACIAAABkcnMvZG93bnJldi54bWxQSwEC&#10;FAAUAAAACACHTuJADgZi7vABAACoAwAADgAAAAAAAAABACAAAAAr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1993;top:1881682;height:396604;width:0;" filled="f" stroked="t" coordsize="21600,21600" o:gfxdata="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yyf8DcAAAACwEAAA8AAAAAAAAAAQAgAAAAIgAAAGRycy9kb3ducmV2LnhtbFBLAQIU&#10;ABQAAAAIAIdO4kBOFpgk7wEAAKcDAAAOAAAAAAAAAAEAIAAAACs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86637;top:990052;height:396604;width:0;" filled="f" stroked="t" coordsize="21600,21600" o:gfxdata="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yyf8DcAAAACwEAAA8AAAAAAAAAAQAgAAAAIgAAAGRycy9kb3ducmV2LnhtbFBLAQIU&#10;ABQAAAAIAIdO4kCKK1Tf7wEAAKYDAAAOAAAAAAAAAAEAIAAAACs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29021;top:1584958;height:296724;width:730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v8ylnZAAAACwEAAA8AAAAAAAAAAQAgAAAAIgAAAGRycy9kb3ducmV2LnhtbFBLAQIUABQAAAAI&#10;AIdO4kAayUmf7AEAAKUDAAAOAAAAAAAAAAEAIAAAACg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29431;top:1584958;flip:x;height:729;width:798860;" filled="f" stroked="t" coordsize="21600,21600" o:gfxdata="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aT4nDbAAAACwEAAA8AAAAAAAAAAQAgAAAAIgAAAGRycy9kb3ducmV2&#10;LnhtbFBLAQIUABQAAAAIAIdO4kCgNuxA+QEAALMDAAAOAAAAAAAAAAEAIAAAACo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28879;top:2179135;height:729;width:343203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v8ylnZAAAACwEAAA8AAAAAAAAAAQAgAAAAIgAAAGRycy9kb3ducmV2LnhtbFBLAQIUABQAAAAI&#10;AIdO4kCzEkPB7AEAAKUDAAAOAAAAAAAAAAEAIAAAACg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71352;top:2179135;height:891630;width:730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v8&#10;ylnZAAAACwEAAA8AAAAAAAAAAQAgAAAAIgAAAGRycy9kb3ducmV2LnhtbFBLAQIUABQAAAAIAIdO&#10;4kBXVpCa6QEAAKUDAAAOAAAAAAAAAAEAIAAAACg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72082;top:2773313;height:0;width:0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/MpZ&#10;2QAAAAsBAAAPAAAAAAAAAAEAIAAAACIAAABkcnMvZG93bnJldi54bWxQSwECFAAUAAAACACHTuJA&#10;MO0mfOcBAACeAwAADgAAAAAAAAABACAAAAAo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57758;top:2773313;height:0;width:0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/MpZ2QAA&#10;AAsBAAAPAAAAAAAAAAEAIAAAACIAAABkcnMvZG93bnJldi54bWxQSwECFAAUAAAACACHTuJAGC1v&#10;AuQBAACeAwAADgAAAAAAAAABACAAAAAo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9" type="#_x0000_t109" style="position:absolute;left:1771512;top:3962396;height:495026;width:2227899;" fillcolor="#FFFFFF" filled="t" stroked="t" coordsize="21600,21600" o:gfxdata="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PrI0faAAAACwEAAA8AAAAAAAAAAQAg&#10;AAAAIgAAAGRycy9kb3ducmV2LnhtbFBLAQIUABQAAAAIAIdO4kDk87/sDAIAAAAEAAAOAAAAAAAA&#10;AAEAIAAAACk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应急响应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（事发地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乡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镇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（街道）</w:t>
                        </w:r>
                        <w:r>
                          <w:rPr>
                            <w:rFonts w:hint="eastAsia" w:ascii="仿宋_GB2312" w:eastAsia="仿宋_GB2312"/>
                          </w:rPr>
                          <w:t>为主）</w:t>
                        </w:r>
                      </w:p>
                    </w:txbxContent>
                  </v:textbox>
                </v:shape>
                <v:line id="_x0000_s1026" o:spid="_x0000_s1026" o:spt="20" style="position:absolute;left:2971993;top:4457422;height:495026;width:730;" filled="f" stroked="t" coordsize="21600,21600" o:gfxdata="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sn/A3AAAAAsBAAAPAAAAAAAAAAEAIAAAACIAAABkcnMvZG93bnJldi54bWxQSwEC&#10;FAAUAAAACACHTuJA1QYy1/ABAACpAwAADgAAAAAAAAABACAAAAAr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57758;top:4953177;height:694057;width:1943114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swIq/ZAAAACwEAAA8AAAAAAAAAAQAgAAAAIgAAAGRycy9kb3ducmV2LnhtbFBL&#10;AQIUABQAAAAIAIdO4kAatQ0D9QEAAOkDAAAOAAAAAAAAAAEAIAAAACg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应急结束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（县政府或县相关应急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指挥机构批准）</w:t>
                        </w:r>
                      </w:p>
                    </w:txbxContent>
                  </v:textbox>
                </v:rect>
                <v:line id="_x0000_s1026" o:spid="_x0000_s1026" o:spt="20" style="position:absolute;left:2971993;top:5646505;height:395875;width:730;" filled="f" stroked="t" coordsize="21600,21600" o:gfxdata="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LJ/wNwAAAALAQAADwAAAAAAAAABACAAAAAiAAAAZHJzL2Rvd25yZXYueG1s&#10;UEsBAhQAFAAAAAgAh07iQPGf1kn0AQAAqQMAAA4AAAAAAAAAAQAgAAAAKw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763480;top:6042380;height:495026;width:2579135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MCKv2QAAAAsBAAAPAAAAAAAAAAEAIAAAACIAAABkcnMvZG93bnJldi54bWxQSwEC&#10;FAAUAAAACACHTuJAVX0X4fMBAADpAwAADgAAAAAAAAABACAAAAAo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善后处理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（事发地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val="en-US" w:eastAsia="zh-CN"/>
                          </w:rPr>
                          <w:t>乡镇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（街道）</w:t>
                        </w:r>
                        <w:r>
                          <w:rPr>
                            <w:rFonts w:hint="eastAsia" w:ascii="仿宋_GB2312" w:eastAsia="仿宋_GB2312"/>
                          </w:rPr>
                          <w:t>、县直有关部门）</w:t>
                        </w:r>
                      </w:p>
                    </w:txbxContent>
                  </v:textbox>
                </v:rect>
                <v:line id="_x0000_s1026" o:spid="_x0000_s1026" o:spt="20" style="position:absolute;left:3085907;top:6537406;height:398062;width:730;" filled="f" stroked="t" coordsize="21600,21600" o:gfxdata="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LJ/wNwAAAALAQAADwAAAAAAAAABACAAAAAiAAAAZHJzL2Rvd25yZXYueG1sUEsB&#10;AhQAFAAAAAgAh07iQI9NOmLxAQAAqQMAAA4AAAAAAAAAAQAgAAAAK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743764;top:6934011;height:542414;width:2648506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MCKv2QAAAAsBAAAPAAAAAAAAAAEAIAAAACIAAABkcnMvZG93bnJldi54bWxQ&#10;SwECFAAUAAAACACHTuJAfbnHE/YBAADpAwAADgAAAAAAAAABACAAAAAo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调查评估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（事发地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乡镇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（街道）</w:t>
                        </w:r>
                        <w:r>
                          <w:rPr>
                            <w:rFonts w:hint="eastAsia" w:ascii="仿宋_GB2312" w:eastAsia="仿宋_GB2312"/>
                          </w:rPr>
                          <w:t>、县直有关部门）</w:t>
                        </w:r>
                      </w:p>
                    </w:txbxContent>
                  </v:textbox>
                </v:rect>
                <v:line id="_x0000_s1026" o:spid="_x0000_s1026" o:spt="20" style="position:absolute;left:3085907;top:7528188;height:396604;width:730;" filled="f" stroked="t" coordsize="21600,21600" o:gfxdata="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LJ/wNwAAAALAQAADwAAAAAAAAABACAAAAAiAAAAZHJzL2Rvd25yZXYueG1sUEsB&#10;AhQAFAAAAAgAh07iQMxeArLxAQAAqQMAAA4AAAAAAAAAAQAgAAAAK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57758;top:7924792;height:497213;width:2054107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swIq/ZAAAACwEAAA8AAAAAAAAAAQAgAAAAIgAAAGRycy9kb3ducmV2LnhtbFBLAQIU&#10;ABQAAAAIAIdO4kDag5DA8gEAAOkDAAAOAAAAAAAAAAEAIAAAACg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恢复重建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pacing w:val="-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（事发地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乡镇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（街道）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4343345;top:3565792;height:298182;width:1714555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MCKv2QAAAAsBAAAPAAAAAAAAAAEAIAAAACIAAABkcnMvZG93bnJldi54&#10;bWxQSwECFAAUAAAACACHTuJAPvIY8fkBAADrAwAADgAAAAAAAAABACAAAAAo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县相关应急指挥机构运作</w:t>
                        </w:r>
                      </w:p>
                    </w:txbxContent>
                  </v:textbox>
                </v:rect>
                <v:rect id="_x0000_s1026" o:spid="_x0000_s1026" o:spt="1" style="position:absolute;left:4343345;top:3962396;height:296724;width:1714555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zAir9kAAAALAQAADwAAAAAAAAABACAAAAAiAAAAZHJzL2Rvd25yZXYueG1sUEsB&#10;AhQAFAAAAAgAh07iQDsLvF/0AQAA6wMAAA4AAAAAAAAAAQAgAAAAK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县政府派工作组及专家组</w:t>
                        </w:r>
                      </w:p>
                    </w:txbxContent>
                  </v:textbox>
                </v:rect>
                <v:rect id="_x0000_s1026" o:spid="_x0000_s1026" o:spt="1" style="position:absolute;left:4343345;top:4457422;height:297453;width:1714555;" fillcolor="#FFFFFF" filled="t" stroked="t" coordsize="21600,21600" o:gfxdata="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swIq/ZAAAACwEAAA8AAAAAAAAAAQAgAAAAIgAAAGRycy9kb3ducmV2LnhtbFBL&#10;AQIUABQAAAAIAIdO4kCJaZMO9QEAAOsDAAAOAAAAAAAAAAEAIAAAACg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启动相关应急预案</w:t>
                        </w:r>
                      </w:p>
                    </w:txbxContent>
                  </v:textbox>
                </v:rect>
                <v:line id="_x0000_s1026" o:spid="_x0000_s1026" o:spt="20" style="position:absolute;left:4114786;top:3764094;height:729;width:228559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v8ylnZAAAACwEAAA8AAAAAAAAAAQAgAAAAIgAAAGRycy9kb3ducmV2LnhtbFBLAQIUABQAAAAI&#10;AIdO4kD6E1mW7AEAAKcDAAAOAAAAAAAAAAEAIAAAACg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42793;top:3070766;height:0;width:228559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/MpZ2QAAAAsBAAAPAAAAAAAAAAEAIAAAACIAAABkcnMvZG93bnJldi54bWxQSwECFAAUAAAA&#10;CACHTuJAwziibe0BAAClAwAADgAAAAAAAAABACAAAAAo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71352;top:2872464;height:0;width:228559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/MpZ2QAAAAsBAAAPAAAAAAAAAAEAIAAAACIAAABkcnMvZG93bnJldi54bWxQSwECFAAUAAAA&#10;CACHTuJAoguNrO0BAAClAwAADgAAAAAAAAABACAAAAAo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43345;top:2872464;height:0;width:457117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v8ylnZAAAACwEAAA8AAAAAAAAAAQAgAAAAIgAAAGRycy9kb3ducmV2LnhtbFBLAQIUABQAAAAI&#10;AIdO4kB4s+ax7AEAAKUDAAAOAAAAAAAAAAEAIAAAACg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000142;top:4159969;height:0;width:343203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/zKWdkAAAALAQAADwAAAAAAAAABACAAAAAiAAAAZHJzL2Rvd25yZXYueG1sUEsBAhQAFAAAAAgA&#10;h07iQN+W0DrrAQAApQMAAA4AAAAAAAAAAQAgAAAAK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114786;top:3764094;height:792479;width:0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/zKWdkAAAALAQAADwAAAAAAAAABACAAAAAiAAAAZHJzL2Rvd25yZXYueG1sUEsBAhQAFAAAAAgA&#10;h07iQEnXQRLrAQAApQMAAA4AAAAAAAAAAQAgAAAAK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114786;top:4556573;height:0;width:228559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v8ylnZAAAACwEAAA8AAAAAAAAAAQAgAAAAIgAAAGRycy9kb3ducmV2LnhtbFBLAQIUABQAAAAI&#10;AIdO4kCc12jf7AEAAKUDAAAOAAAAAAAAAAEAIAAAACg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71993;top:3466641;height:495755;width:0;" filled="f" stroked="t" coordsize="21600,21600" o:gfxdata="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sn/A3AAAAAsBAAAPAAAAAAAAAAEAIAAAACIAAABkcnMvZG93bnJldi54bWxQSwEC&#10;FAAUAAAACACHTuJAcc7tH/ABAACpAwAADgAAAAAAAAABACAAAAAr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800462;top:2476589;height:296724;width:800320;" fillcolor="#FFFFFF" filled="t" stroked="t" coordsize="21600,21600" o:gfxdata="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anBGrZAAAACwEAAA8AAAAAAAAAAQAgAAAAIgAAAGRycy9kb3ducmV2Lnht&#10;bFBLAQIUABQAAAAIAIdO4kB5B1vO+AEAAPcDAAAOAAAAAAAAAAEAIAAAACgBAABkcnMvZTJvRG9j&#10;LnhtbFBLBQYAAAAABgAGAFkBAACS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不启动</w:t>
                        </w:r>
                      </w:p>
                    </w:txbxContent>
                  </v:textbox>
                </v:shape>
                <v:line id="_x0000_s1026" o:spid="_x0000_s1026" o:spt="20" style="position:absolute;left:4800462;top:2179135;height:693328;width:0;" filled="f" stroked="t" coordsize="21600,21600" o:gfxdata="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/MpZ2QAAAAsBAAAPAAAAAAAAAAEAIAAAACIAAABkcnMvZG93bnJldi54bWxQSwECFAAUAAAACACH&#10;TuJAeKixsuoBAAClAwAADgAAAAAAAAABACAAAAAo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257438;top:3368219;height:495026;width:1371352;" fillcolor="#FFFFFF" filled="t" stroked="t" coordsize="21600,21600" o:gfxdata="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pwRq2QAAAAsBAAAPAAAAAAAAAAEAIAAAACIAAABkcnMvZG93bnJldi54&#10;bWxQSwECFAAUAAAACACHTuJAgbYYVvkBAAD4AwAADgAAAAAAAAABACAAAAAoAQAAZHJzL2Uyb0Rv&#10;Yy54bWxQSwUGAAAAAAYABgBZAQAAkwU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启动相关应急预案（经县政府批准）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C50C6"/>
    <w:rsid w:val="7E5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8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  <w:style w:type="paragraph" w:styleId="4">
    <w:name w:val="Subtitle"/>
    <w:basedOn w:val="1"/>
    <w:next w:val="1"/>
    <w:qFormat/>
    <w:uiPriority w:val="0"/>
    <w:pPr>
      <w:spacing w:before="240" w:after="60" w:line="600" w:lineRule="exact"/>
      <w:ind w:left="400" w:leftChars="400"/>
      <w:jc w:val="left"/>
      <w:outlineLvl w:val="1"/>
    </w:pPr>
    <w:rPr>
      <w:rFonts w:ascii="Cambria" w:hAnsi="Cambria" w:eastAsia="楷体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2023-08-28T01:34:00Z</dcterms:created>
  <dc:creator>shandian</dc:creator>
  <cp:lastModifiedBy>shandian</cp:lastModifiedBy>
  <dcterms:modified xsi:type="dcterms:W3CDTF">2023-08-28T01:35:03Z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